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9DFB0" w14:textId="6B503952" w:rsidR="00AB4991" w:rsidRPr="00000B08" w:rsidRDefault="00F429B4" w:rsidP="00AB4991">
      <w:pPr>
        <w:ind w:left="0" w:firstLine="0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000B08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Analisi valutativa del colloquio di presentazione </w:t>
      </w:r>
    </w:p>
    <w:p w14:paraId="4A4A53C1" w14:textId="77777777" w:rsidR="00517CB1" w:rsidRPr="00000B08" w:rsidRDefault="00517CB1" w:rsidP="00517CB1">
      <w:pPr>
        <w:ind w:left="0" w:firstLine="0"/>
        <w:rPr>
          <w:rFonts w:asciiTheme="minorHAnsi" w:hAnsiTheme="minorHAnsi" w:cstheme="minorHAnsi"/>
          <w:b/>
          <w:bCs/>
          <w:color w:val="auto"/>
          <w:szCs w:val="20"/>
        </w:rPr>
      </w:pPr>
    </w:p>
    <w:p w14:paraId="207BF74B" w14:textId="34613557" w:rsidR="00517CB1" w:rsidRPr="00000B08" w:rsidRDefault="00517CB1" w:rsidP="00517CB1">
      <w:pPr>
        <w:ind w:left="0" w:firstLine="0"/>
        <w:rPr>
          <w:rFonts w:asciiTheme="minorHAnsi" w:hAnsiTheme="minorHAnsi" w:cstheme="minorHAnsi"/>
          <w:color w:val="auto"/>
          <w:sz w:val="22"/>
        </w:rPr>
      </w:pPr>
      <w:r w:rsidRPr="00000B08">
        <w:rPr>
          <w:rFonts w:asciiTheme="minorHAnsi" w:hAnsiTheme="minorHAnsi" w:cstheme="minorHAnsi"/>
          <w:color w:val="auto"/>
          <w:sz w:val="22"/>
        </w:rPr>
        <w:t xml:space="preserve">Nome della candidata/del candidato: </w:t>
      </w:r>
    </w:p>
    <w:p w14:paraId="4ECACC77" w14:textId="77777777" w:rsidR="00517CB1" w:rsidRPr="00000B08" w:rsidRDefault="00517CB1" w:rsidP="00517CB1">
      <w:pPr>
        <w:ind w:left="0" w:firstLine="0"/>
        <w:rPr>
          <w:rFonts w:asciiTheme="minorHAnsi" w:hAnsiTheme="minorHAnsi" w:cstheme="minorHAnsi"/>
          <w:color w:val="auto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89"/>
        <w:gridCol w:w="6784"/>
      </w:tblGrid>
      <w:tr w:rsidR="00E60613" w:rsidRPr="00000B08" w14:paraId="2465FC78" w14:textId="77777777" w:rsidTr="00D745B0">
        <w:tc>
          <w:tcPr>
            <w:tcW w:w="2689" w:type="dxa"/>
          </w:tcPr>
          <w:p w14:paraId="7FCFF481" w14:textId="23FA4224" w:rsidR="00AB4991" w:rsidRPr="00000B08" w:rsidRDefault="00E15AB3" w:rsidP="00C03ACE">
            <w:pPr>
              <w:spacing w:before="20" w:after="20" w:line="262" w:lineRule="auto"/>
              <w:ind w:left="0" w:hanging="11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000B08">
              <w:rPr>
                <w:rFonts w:asciiTheme="minorHAnsi" w:hAnsiTheme="minorHAnsi" w:cstheme="minorHAnsi"/>
                <w:color w:val="auto"/>
                <w:sz w:val="22"/>
              </w:rPr>
              <w:t>Qual era il grado di preparazione dell’aspirante</w:t>
            </w:r>
            <w:r w:rsidR="00AB4991" w:rsidRPr="00000B08">
              <w:rPr>
                <w:rFonts w:asciiTheme="minorHAnsi" w:hAnsiTheme="minorHAnsi" w:cstheme="minorHAnsi"/>
                <w:color w:val="auto"/>
                <w:sz w:val="22"/>
              </w:rPr>
              <w:t xml:space="preserve">? </w:t>
            </w:r>
            <w:r w:rsidRPr="00000B08">
              <w:rPr>
                <w:rFonts w:asciiTheme="minorHAnsi" w:hAnsiTheme="minorHAnsi" w:cstheme="minorHAnsi"/>
                <w:color w:val="auto"/>
                <w:sz w:val="22"/>
              </w:rPr>
              <w:t>Si era informat</w:t>
            </w:r>
            <w:r w:rsidR="00514208" w:rsidRPr="00000B08">
              <w:rPr>
                <w:rFonts w:asciiTheme="minorHAnsi" w:hAnsiTheme="minorHAnsi" w:cstheme="minorHAnsi"/>
                <w:color w:val="auto"/>
                <w:sz w:val="22"/>
              </w:rPr>
              <w:t>a/</w:t>
            </w:r>
            <w:r w:rsidRPr="00000B08">
              <w:rPr>
                <w:rFonts w:asciiTheme="minorHAnsi" w:hAnsiTheme="minorHAnsi" w:cstheme="minorHAnsi"/>
                <w:color w:val="auto"/>
                <w:sz w:val="22"/>
              </w:rPr>
              <w:t>o in precedenza in merito alla professione</w:t>
            </w:r>
            <w:r w:rsidR="00AB4991" w:rsidRPr="00000B08">
              <w:rPr>
                <w:rFonts w:asciiTheme="minorHAnsi" w:hAnsiTheme="minorHAnsi" w:cstheme="minorHAnsi"/>
                <w:color w:val="auto"/>
                <w:sz w:val="22"/>
              </w:rPr>
              <w:t>?</w:t>
            </w:r>
          </w:p>
        </w:tc>
        <w:tc>
          <w:tcPr>
            <w:tcW w:w="6784" w:type="dxa"/>
          </w:tcPr>
          <w:p w14:paraId="67E3F611" w14:textId="52C82C2E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6453B707" w14:textId="7AA16AF8" w:rsidR="00514208" w:rsidRPr="00000B08" w:rsidRDefault="00514208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1D91ADB9" w14:textId="78C24EF9" w:rsidR="00514208" w:rsidRPr="00000B08" w:rsidRDefault="00514208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515C8C35" w14:textId="77777777" w:rsidR="00514208" w:rsidRPr="00000B08" w:rsidRDefault="00514208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2F63D819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</w:tc>
      </w:tr>
      <w:tr w:rsidR="00E60613" w:rsidRPr="00000B08" w14:paraId="41058520" w14:textId="77777777" w:rsidTr="00D745B0">
        <w:tc>
          <w:tcPr>
            <w:tcW w:w="2689" w:type="dxa"/>
          </w:tcPr>
          <w:p w14:paraId="779342B6" w14:textId="2FF85D62" w:rsidR="00AB4991" w:rsidRPr="00000B08" w:rsidRDefault="008C5C9E" w:rsidP="00C03ACE">
            <w:pPr>
              <w:spacing w:before="20" w:after="20" w:line="262" w:lineRule="auto"/>
              <w:ind w:left="0" w:hanging="11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000B08">
              <w:rPr>
                <w:rFonts w:asciiTheme="minorHAnsi" w:hAnsiTheme="minorHAnsi" w:cstheme="minorHAnsi"/>
                <w:color w:val="auto"/>
                <w:sz w:val="22"/>
              </w:rPr>
              <w:t>Qual è il grado d’interesse dimostrato dall’aspirante</w:t>
            </w:r>
            <w:r w:rsidR="00AB4991" w:rsidRPr="00000B08">
              <w:rPr>
                <w:rFonts w:asciiTheme="minorHAnsi" w:hAnsiTheme="minorHAnsi" w:cstheme="minorHAnsi"/>
                <w:color w:val="auto"/>
                <w:sz w:val="22"/>
              </w:rPr>
              <w:t>?</w:t>
            </w:r>
          </w:p>
        </w:tc>
        <w:tc>
          <w:tcPr>
            <w:tcW w:w="6784" w:type="dxa"/>
          </w:tcPr>
          <w:p w14:paraId="67732605" w14:textId="35BE2BD9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5BA4F281" w14:textId="61F8346D" w:rsidR="00514208" w:rsidRPr="00000B08" w:rsidRDefault="00514208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0A001337" w14:textId="77777777" w:rsidR="00514208" w:rsidRPr="00000B08" w:rsidRDefault="00514208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478668DB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0A7167A3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3BA19608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</w:tc>
      </w:tr>
      <w:tr w:rsidR="00E60613" w:rsidRPr="00000B08" w14:paraId="2E85E335" w14:textId="77777777" w:rsidTr="00D745B0">
        <w:tc>
          <w:tcPr>
            <w:tcW w:w="2689" w:type="dxa"/>
          </w:tcPr>
          <w:p w14:paraId="0BD0FCC3" w14:textId="608F493A" w:rsidR="00AB4991" w:rsidRPr="00000B08" w:rsidRDefault="008C5C9E" w:rsidP="00C03ACE">
            <w:pPr>
              <w:spacing w:before="20" w:after="20" w:line="262" w:lineRule="auto"/>
              <w:ind w:left="0" w:hanging="11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000B08">
              <w:rPr>
                <w:rFonts w:asciiTheme="minorHAnsi" w:hAnsiTheme="minorHAnsi" w:cstheme="minorHAnsi"/>
                <w:color w:val="auto"/>
                <w:sz w:val="22"/>
              </w:rPr>
              <w:t>In che misura</w:t>
            </w:r>
            <w:r w:rsidR="00AB4991" w:rsidRPr="00000B08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  <w:r w:rsidRPr="00000B08">
              <w:rPr>
                <w:rFonts w:asciiTheme="minorHAnsi" w:hAnsiTheme="minorHAnsi" w:cstheme="minorHAnsi"/>
                <w:color w:val="auto"/>
                <w:sz w:val="22"/>
              </w:rPr>
              <w:t>ha giocato un ruolo il nervosismo?</w:t>
            </w:r>
          </w:p>
        </w:tc>
        <w:tc>
          <w:tcPr>
            <w:tcW w:w="6784" w:type="dxa"/>
          </w:tcPr>
          <w:p w14:paraId="6B7D7A09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47BFAA1F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1EEE5509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3840F1B8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</w:tc>
      </w:tr>
      <w:tr w:rsidR="00E60613" w:rsidRPr="00000B08" w14:paraId="1EDC3816" w14:textId="77777777" w:rsidTr="00D745B0">
        <w:tc>
          <w:tcPr>
            <w:tcW w:w="2689" w:type="dxa"/>
          </w:tcPr>
          <w:p w14:paraId="616A270B" w14:textId="571A6879" w:rsidR="00AB4991" w:rsidRPr="00000B08" w:rsidRDefault="00F429B4" w:rsidP="00C03ACE">
            <w:pPr>
              <w:spacing w:before="20" w:after="20" w:line="262" w:lineRule="auto"/>
              <w:ind w:left="0" w:hanging="11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000B08">
              <w:rPr>
                <w:rFonts w:asciiTheme="minorHAnsi" w:hAnsiTheme="minorHAnsi" w:cstheme="minorHAnsi"/>
                <w:color w:val="auto"/>
                <w:sz w:val="22"/>
              </w:rPr>
              <w:t>Le risposte erano</w:t>
            </w:r>
            <w:r w:rsidR="00AB4991" w:rsidRPr="00000B08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  <w:r w:rsidRPr="00000B08">
              <w:rPr>
                <w:rFonts w:asciiTheme="minorHAnsi" w:hAnsiTheme="minorHAnsi" w:cstheme="minorHAnsi"/>
                <w:color w:val="auto"/>
                <w:sz w:val="22"/>
              </w:rPr>
              <w:t>opportune e sincere</w:t>
            </w:r>
            <w:r w:rsidR="00AB4991" w:rsidRPr="00000B08">
              <w:rPr>
                <w:rFonts w:asciiTheme="minorHAnsi" w:hAnsiTheme="minorHAnsi" w:cstheme="minorHAnsi"/>
                <w:color w:val="auto"/>
                <w:sz w:val="22"/>
              </w:rPr>
              <w:t>?</w:t>
            </w:r>
          </w:p>
        </w:tc>
        <w:tc>
          <w:tcPr>
            <w:tcW w:w="6784" w:type="dxa"/>
          </w:tcPr>
          <w:p w14:paraId="4068B314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0BAAD731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2CD27158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340E2CDF" w14:textId="6FD3D655" w:rsidR="00887D6C" w:rsidRPr="00000B08" w:rsidRDefault="00887D6C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</w:tc>
      </w:tr>
      <w:tr w:rsidR="00E60613" w:rsidRPr="00000B08" w14:paraId="116EC885" w14:textId="77777777" w:rsidTr="00D745B0">
        <w:tc>
          <w:tcPr>
            <w:tcW w:w="2689" w:type="dxa"/>
          </w:tcPr>
          <w:p w14:paraId="01606C01" w14:textId="3E1819F4" w:rsidR="00AB4991" w:rsidRPr="00000B08" w:rsidRDefault="000D5A98" w:rsidP="00C03ACE">
            <w:pPr>
              <w:spacing w:before="20" w:after="20" w:line="262" w:lineRule="auto"/>
              <w:ind w:left="0" w:hanging="11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000B08">
              <w:rPr>
                <w:rFonts w:asciiTheme="minorHAnsi" w:hAnsiTheme="minorHAnsi" w:cstheme="minorHAnsi"/>
                <w:color w:val="auto"/>
                <w:sz w:val="22"/>
              </w:rPr>
              <w:t xml:space="preserve">Altre </w:t>
            </w:r>
            <w:r w:rsidR="006322B3" w:rsidRPr="00000B08">
              <w:rPr>
                <w:rFonts w:asciiTheme="minorHAnsi" w:hAnsiTheme="minorHAnsi" w:cstheme="minorHAnsi"/>
                <w:color w:val="auto"/>
                <w:sz w:val="22"/>
              </w:rPr>
              <w:t>constatazioni</w:t>
            </w:r>
            <w:r w:rsidR="00AB4991" w:rsidRPr="00000B08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</w:p>
        </w:tc>
        <w:tc>
          <w:tcPr>
            <w:tcW w:w="6784" w:type="dxa"/>
          </w:tcPr>
          <w:p w14:paraId="6B1C04D4" w14:textId="7496A50C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5246A0F0" w14:textId="7A990075" w:rsidR="00514208" w:rsidRPr="00000B08" w:rsidRDefault="00514208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5AB39093" w14:textId="77777777" w:rsidR="00514208" w:rsidRPr="00000B08" w:rsidRDefault="00514208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2CF22823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60FA941D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08110EBB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</w:tc>
      </w:tr>
      <w:tr w:rsidR="00E60613" w:rsidRPr="00000B08" w14:paraId="09117C7A" w14:textId="77777777" w:rsidTr="00D745B0">
        <w:tc>
          <w:tcPr>
            <w:tcW w:w="2689" w:type="dxa"/>
          </w:tcPr>
          <w:p w14:paraId="620F4CB6" w14:textId="0E46C241" w:rsidR="00AB4991" w:rsidRPr="00000B08" w:rsidRDefault="006322B3" w:rsidP="00C03ACE">
            <w:pPr>
              <w:spacing w:before="20" w:after="20" w:line="262" w:lineRule="auto"/>
              <w:ind w:left="0" w:hanging="11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000B08">
              <w:rPr>
                <w:rFonts w:asciiTheme="minorHAnsi" w:hAnsiTheme="minorHAnsi" w:cstheme="minorHAnsi"/>
                <w:color w:val="auto"/>
                <w:sz w:val="22"/>
              </w:rPr>
              <w:t>Decisione</w:t>
            </w:r>
            <w:r w:rsidR="00AB4991" w:rsidRPr="00000B08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</w:p>
        </w:tc>
        <w:tc>
          <w:tcPr>
            <w:tcW w:w="6784" w:type="dxa"/>
          </w:tcPr>
          <w:p w14:paraId="7FFEDD5F" w14:textId="4F938A40" w:rsidR="00AB4991" w:rsidRPr="00000B08" w:rsidRDefault="00517CB1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  <w:r w:rsidRPr="00000B0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0B08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00B0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00B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322B3" w:rsidRPr="00000B08">
              <w:rPr>
                <w:rFonts w:asciiTheme="minorHAnsi" w:hAnsiTheme="minorHAnsi" w:cstheme="minorHAnsi"/>
                <w:color w:val="auto"/>
                <w:sz w:val="22"/>
              </w:rPr>
              <w:t>Sì</w:t>
            </w:r>
            <w:r w:rsidR="00AB4991" w:rsidRPr="00000B08">
              <w:rPr>
                <w:rFonts w:asciiTheme="minorHAnsi" w:hAnsiTheme="minorHAnsi" w:cstheme="minorHAnsi"/>
                <w:color w:val="auto"/>
                <w:sz w:val="22"/>
              </w:rPr>
              <w:t xml:space="preserve">, </w:t>
            </w:r>
            <w:r w:rsidR="006322B3" w:rsidRPr="00000B08">
              <w:rPr>
                <w:rFonts w:asciiTheme="minorHAnsi" w:hAnsiTheme="minorHAnsi" w:cstheme="minorHAnsi"/>
                <w:color w:val="auto"/>
                <w:sz w:val="22"/>
              </w:rPr>
              <w:t>è idonea/o per lo stage d’orientamento</w:t>
            </w:r>
            <w:r w:rsidR="00AB4991" w:rsidRPr="00000B08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</w:p>
          <w:p w14:paraId="2C0ED1CE" w14:textId="6A2DB2C0" w:rsidR="00AB4991" w:rsidRPr="00000B08" w:rsidRDefault="00517CB1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  <w:r w:rsidRPr="00000B0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0B08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18"/>
                <w:szCs w:val="18"/>
              </w:rPr>
            </w:r>
            <w:r w:rsidR="0000000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00B0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00B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322B3" w:rsidRPr="00000B08">
              <w:rPr>
                <w:rFonts w:asciiTheme="minorHAnsi" w:hAnsiTheme="minorHAnsi" w:cstheme="minorHAnsi"/>
                <w:color w:val="auto"/>
                <w:sz w:val="22"/>
              </w:rPr>
              <w:t>No</w:t>
            </w:r>
            <w:r w:rsidR="00AB4991" w:rsidRPr="00000B08">
              <w:rPr>
                <w:rFonts w:asciiTheme="minorHAnsi" w:hAnsiTheme="minorHAnsi" w:cstheme="minorHAnsi"/>
                <w:color w:val="auto"/>
                <w:sz w:val="22"/>
              </w:rPr>
              <w:t xml:space="preserve">, </w:t>
            </w:r>
            <w:r w:rsidR="00196570" w:rsidRPr="00000B08">
              <w:rPr>
                <w:rFonts w:asciiTheme="minorHAnsi" w:hAnsiTheme="minorHAnsi" w:cstheme="minorHAnsi"/>
                <w:color w:val="auto"/>
                <w:sz w:val="22"/>
              </w:rPr>
              <w:t>non è idonea/o per lo stage d’orientamento</w:t>
            </w:r>
          </w:p>
          <w:p w14:paraId="6F7F7DFE" w14:textId="31EEAA7A" w:rsidR="00517CB1" w:rsidRPr="00000B08" w:rsidRDefault="00517CB1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</w:tc>
      </w:tr>
      <w:tr w:rsidR="00E60613" w:rsidRPr="00000B08" w14:paraId="1FDFAE78" w14:textId="77777777" w:rsidTr="00D745B0">
        <w:tc>
          <w:tcPr>
            <w:tcW w:w="2689" w:type="dxa"/>
          </w:tcPr>
          <w:p w14:paraId="7EE109E4" w14:textId="552EFF64" w:rsidR="00AB4991" w:rsidRPr="00000B08" w:rsidRDefault="000D5A98" w:rsidP="00C03ACE">
            <w:pPr>
              <w:spacing w:before="20" w:after="20" w:line="262" w:lineRule="auto"/>
              <w:ind w:left="0" w:hanging="11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000B08">
              <w:rPr>
                <w:rFonts w:asciiTheme="minorHAnsi" w:hAnsiTheme="minorHAnsi" w:cstheme="minorHAnsi"/>
                <w:color w:val="auto"/>
                <w:sz w:val="22"/>
              </w:rPr>
              <w:t>Motivazione</w:t>
            </w:r>
          </w:p>
        </w:tc>
        <w:tc>
          <w:tcPr>
            <w:tcW w:w="6784" w:type="dxa"/>
          </w:tcPr>
          <w:p w14:paraId="1A456B2A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742CDD22" w14:textId="247B1CFB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22139636" w14:textId="647664F7" w:rsidR="00517CB1" w:rsidRPr="00000B08" w:rsidRDefault="00517CB1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2D0C3F48" w14:textId="77777777" w:rsidR="00517CB1" w:rsidRPr="00000B08" w:rsidRDefault="00517CB1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782C4800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55D32282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</w:tc>
      </w:tr>
      <w:tr w:rsidR="00E60613" w:rsidRPr="00000B08" w14:paraId="2FD12BDB" w14:textId="77777777" w:rsidTr="00D745B0">
        <w:tc>
          <w:tcPr>
            <w:tcW w:w="2689" w:type="dxa"/>
          </w:tcPr>
          <w:p w14:paraId="6334F1E1" w14:textId="02421426" w:rsidR="00AB4991" w:rsidRPr="00000B08" w:rsidRDefault="000D5A98" w:rsidP="00C03ACE">
            <w:pPr>
              <w:spacing w:before="20" w:after="20" w:line="262" w:lineRule="auto"/>
              <w:ind w:left="0" w:hanging="11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000B08">
              <w:rPr>
                <w:rFonts w:asciiTheme="minorHAnsi" w:hAnsiTheme="minorHAnsi" w:cstheme="minorHAnsi"/>
                <w:color w:val="auto"/>
                <w:sz w:val="22"/>
              </w:rPr>
              <w:t>Firma</w:t>
            </w:r>
            <w:r w:rsidR="00AB4991" w:rsidRPr="00000B08">
              <w:rPr>
                <w:rFonts w:asciiTheme="minorHAnsi" w:hAnsiTheme="minorHAnsi" w:cstheme="minorHAnsi"/>
                <w:color w:val="auto"/>
                <w:sz w:val="22"/>
              </w:rPr>
              <w:t>:</w:t>
            </w:r>
          </w:p>
        </w:tc>
        <w:tc>
          <w:tcPr>
            <w:tcW w:w="6784" w:type="dxa"/>
          </w:tcPr>
          <w:p w14:paraId="01303F1A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32F16D50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72FB57A0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  <w:p w14:paraId="2F5D77FF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Cs w:val="20"/>
              </w:rPr>
            </w:pPr>
          </w:p>
        </w:tc>
      </w:tr>
    </w:tbl>
    <w:p w14:paraId="09A46D32" w14:textId="77777777" w:rsidR="0020489A" w:rsidRDefault="0020489A" w:rsidP="007126E8">
      <w:pPr>
        <w:ind w:left="0" w:firstLine="0"/>
      </w:pPr>
    </w:p>
    <w:p w14:paraId="388D9BAF" w14:textId="77777777" w:rsidR="007126E8" w:rsidRDefault="007126E8" w:rsidP="007126E8">
      <w:pPr>
        <w:ind w:left="0" w:firstLine="0"/>
      </w:pPr>
    </w:p>
    <w:p w14:paraId="277B1605" w14:textId="414F6B48" w:rsidR="00B06577" w:rsidRPr="00000B08" w:rsidRDefault="00B06577" w:rsidP="007126E8">
      <w:pPr>
        <w:spacing w:after="3" w:line="240" w:lineRule="auto"/>
        <w:ind w:left="0" w:firstLine="0"/>
        <w:rPr>
          <w:color w:val="auto"/>
        </w:rPr>
      </w:pPr>
    </w:p>
    <w:sectPr w:rsidR="00B06577" w:rsidRPr="00000B08" w:rsidSect="003103F1">
      <w:headerReference w:type="even" r:id="rId8"/>
      <w:headerReference w:type="default" r:id="rId9"/>
      <w:footerReference w:type="even" r:id="rId10"/>
      <w:headerReference w:type="first" r:id="rId11"/>
      <w:footerReference w:type="first" r:id="rId12"/>
      <w:pgSz w:w="12076" w:h="17178"/>
      <w:pgMar w:top="1418" w:right="1344" w:bottom="1474" w:left="1247" w:header="510" w:footer="34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843EE" w14:textId="77777777" w:rsidR="008E2DB0" w:rsidRDefault="008E2DB0">
      <w:pPr>
        <w:spacing w:after="0" w:line="240" w:lineRule="auto"/>
      </w:pPr>
      <w:r>
        <w:separator/>
      </w:r>
    </w:p>
  </w:endnote>
  <w:endnote w:type="continuationSeparator" w:id="0">
    <w:p w14:paraId="0662F80B" w14:textId="77777777" w:rsidR="008E2DB0" w:rsidRDefault="008E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A8A47" w14:textId="77777777" w:rsidR="005D10A1" w:rsidRDefault="005D10A1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02E05" w14:textId="77777777" w:rsidR="005D10A1" w:rsidRDefault="005D10A1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2A619" w14:textId="77777777" w:rsidR="008E2DB0" w:rsidRDefault="008E2DB0">
      <w:pPr>
        <w:spacing w:after="0" w:line="240" w:lineRule="auto"/>
      </w:pPr>
      <w:r>
        <w:separator/>
      </w:r>
    </w:p>
  </w:footnote>
  <w:footnote w:type="continuationSeparator" w:id="0">
    <w:p w14:paraId="5D761F17" w14:textId="77777777" w:rsidR="008E2DB0" w:rsidRDefault="008E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28ED6" w14:textId="77777777" w:rsidR="005D10A1" w:rsidRDefault="005D10A1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16200" w14:textId="113AC5EC" w:rsidR="0088484D" w:rsidRPr="00CF4375" w:rsidRDefault="0088484D" w:rsidP="007126E8">
    <w:pPr>
      <w:spacing w:after="0" w:line="259" w:lineRule="auto"/>
      <w:ind w:left="0" w:firstLine="0"/>
      <w:jc w:val="left"/>
      <w:rPr>
        <w:sz w:val="16"/>
      </w:rPr>
    </w:pPr>
    <w:r w:rsidRPr="00CF4375">
      <w:rPr>
        <w:noProof/>
        <w:sz w:val="16"/>
      </w:rPr>
      <mc:AlternateContent>
        <mc:Choice Requires="wpg">
          <w:drawing>
            <wp:anchor distT="0" distB="0" distL="114300" distR="114300" simplePos="0" relativeHeight="251693056" behindDoc="0" locked="0" layoutInCell="1" allowOverlap="1" wp14:anchorId="0C99958F" wp14:editId="7B0B5694">
              <wp:simplePos x="0" y="0"/>
              <wp:positionH relativeFrom="page">
                <wp:posOffset>0</wp:posOffset>
              </wp:positionH>
              <wp:positionV relativeFrom="page">
                <wp:posOffset>460272</wp:posOffset>
              </wp:positionV>
              <wp:extent cx="7667995" cy="3810"/>
              <wp:effectExtent l="0" t="0" r="0" b="0"/>
              <wp:wrapSquare wrapText="bothSides"/>
              <wp:docPr id="55" name="Group 4898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67995" cy="3810"/>
                        <a:chOff x="0" y="0"/>
                        <a:chExt cx="7667995" cy="3810"/>
                      </a:xfrm>
                    </wpg:grpSpPr>
                    <wps:wsp>
                      <wps:cNvPr id="56" name="Shape 48988"/>
                      <wps:cNvSpPr/>
                      <wps:spPr>
                        <a:xfrm>
                          <a:off x="0" y="0"/>
                          <a:ext cx="766799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67995">
                              <a:moveTo>
                                <a:pt x="7667995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 cap="flat">
                          <a:miter lim="100000"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75E1F86" id="Group 48987" o:spid="_x0000_s1026" style="position:absolute;margin-left:0;margin-top:36.25pt;width:603.8pt;height:.3pt;z-index:251693056;mso-position-horizontal-relative:page;mso-position-vertical-relative:page" coordsize="76679,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">
              <v:shape id="Shape 48988" o:spid="_x0000_s1027" style="position:absolute;width:76679;height:0;visibility:visible;mso-wrap-style:square;v-text-anchor:top" coordsize="76679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" path="m7667995,l,e" filled="f" strokecolor="#181717" strokeweight=".3pt">
                <v:stroke miterlimit="1" joinstyle="miter"/>
                <v:path arrowok="t" textboxrect="0,0,7667995,0"/>
              </v:shape>
              <w10:wrap type="square" anchorx="page" anchory="page"/>
            </v:group>
          </w:pict>
        </mc:Fallback>
      </mc:AlternateContent>
    </w:r>
    <w:r w:rsidR="00F809AD" w:rsidRPr="00276FAB">
      <w:rPr>
        <w:sz w:val="16"/>
      </w:rPr>
      <w:t>Stage d’orientamento professionale Selvicoltrice</w:t>
    </w:r>
    <w:r w:rsidR="006F028F">
      <w:rPr>
        <w:sz w:val="16"/>
      </w:rPr>
      <w:t xml:space="preserve"> </w:t>
    </w:r>
    <w:r w:rsidR="00F809AD" w:rsidRPr="00276FAB">
      <w:rPr>
        <w:sz w:val="16"/>
      </w:rPr>
      <w:t>/</w:t>
    </w:r>
    <w:r w:rsidR="006F028F">
      <w:rPr>
        <w:sz w:val="16"/>
      </w:rPr>
      <w:t xml:space="preserve"> </w:t>
    </w:r>
    <w:r w:rsidR="00F809AD" w:rsidRPr="00276FAB">
      <w:rPr>
        <w:sz w:val="16"/>
      </w:rPr>
      <w:t>Selvicoltore</w:t>
    </w:r>
  </w:p>
  <w:p w14:paraId="6659ADCB" w14:textId="77777777" w:rsidR="005D10A1" w:rsidRPr="00F809AD" w:rsidRDefault="005D10A1" w:rsidP="00D74B3F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E2A96" w14:textId="277293E5" w:rsidR="00990367" w:rsidRPr="00ED03C3" w:rsidRDefault="00990367" w:rsidP="00990367">
    <w:pPr>
      <w:spacing w:after="0" w:line="259" w:lineRule="auto"/>
      <w:ind w:left="0" w:right="140" w:firstLine="0"/>
      <w:rPr>
        <w:lang w:val="de-CH"/>
      </w:rPr>
    </w:pPr>
    <w:r w:rsidRPr="00ED03C3">
      <w:rPr>
        <w:noProof/>
        <w:color w:val="000000"/>
        <w:sz w:val="22"/>
        <w:lang w:val="de-CH"/>
      </w:rPr>
      <mc:AlternateContent>
        <mc:Choice Requires="wpg">
          <w:drawing>
            <wp:anchor distT="0" distB="0" distL="114300" distR="114300" simplePos="0" relativeHeight="251691008" behindDoc="0" locked="0" layoutInCell="1" allowOverlap="1" wp14:anchorId="54B4B0A2" wp14:editId="32E9163D">
              <wp:simplePos x="0" y="0"/>
              <wp:positionH relativeFrom="page">
                <wp:posOffset>0</wp:posOffset>
              </wp:positionH>
              <wp:positionV relativeFrom="page">
                <wp:posOffset>460272</wp:posOffset>
              </wp:positionV>
              <wp:extent cx="7667995" cy="3810"/>
              <wp:effectExtent l="0" t="0" r="0" b="0"/>
              <wp:wrapSquare wrapText="bothSides"/>
              <wp:docPr id="53" name="Group 4898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67995" cy="3810"/>
                        <a:chOff x="0" y="0"/>
                        <a:chExt cx="7667995" cy="3810"/>
                      </a:xfrm>
                    </wpg:grpSpPr>
                    <wps:wsp>
                      <wps:cNvPr id="54" name="Shape 48988"/>
                      <wps:cNvSpPr/>
                      <wps:spPr>
                        <a:xfrm>
                          <a:off x="0" y="0"/>
                          <a:ext cx="766799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67995">
                              <a:moveTo>
                                <a:pt x="7667995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 cap="flat">
                          <a:miter lim="100000"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768517F" id="Group 48987" o:spid="_x0000_s1026" style="position:absolute;margin-left:0;margin-top:36.25pt;width:603.8pt;height:.3pt;z-index:251691008;mso-position-horizontal-relative:page;mso-position-vertical-relative:page" coordsize="76679,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">
              <v:shape id="Shape 48988" o:spid="_x0000_s1027" style="position:absolute;width:76679;height:0;visibility:visible;mso-wrap-style:square;v-text-anchor:top" coordsize="76679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" path="m7667995,l,e" filled="f" strokecolor="#181717" strokeweight=".3pt">
                <v:stroke miterlimit="1" joinstyle="miter"/>
                <v:path arrowok="t" textboxrect="0,0,7667995,0"/>
              </v:shape>
              <w10:wrap type="square" anchorx="page" anchory="page"/>
            </v:group>
          </w:pict>
        </mc:Fallback>
      </mc:AlternateContent>
    </w:r>
    <w:r w:rsidRPr="00ED03C3">
      <w:rPr>
        <w:sz w:val="16"/>
        <w:lang w:val="de-CH"/>
      </w:rPr>
      <w:t>Berufswahlpraktikum Forstwartin / Forstwart</w:t>
    </w:r>
    <w:r>
      <w:rPr>
        <w:sz w:val="16"/>
        <w:lang w:val="de-CH"/>
      </w:rPr>
      <w:t>: Dokument für den Prakti</w:t>
    </w:r>
    <w:r w:rsidR="00BF0C6F">
      <w:rPr>
        <w:sz w:val="16"/>
        <w:lang w:val="de-CH"/>
      </w:rPr>
      <w:t>k</w:t>
    </w:r>
    <w:r>
      <w:rPr>
        <w:sz w:val="16"/>
        <w:lang w:val="de-CH"/>
      </w:rPr>
      <w:t>anten/die Praktikantin</w:t>
    </w:r>
  </w:p>
  <w:p w14:paraId="2A295F2B" w14:textId="64C877CA" w:rsidR="005D10A1" w:rsidRPr="005A382A" w:rsidRDefault="005D10A1">
    <w:pPr>
      <w:spacing w:after="0" w:line="259" w:lineRule="auto"/>
      <w:ind w:left="-1247" w:right="11509" w:firstLine="0"/>
      <w:jc w:val="left"/>
      <w:rPr>
        <w:lang w:val="de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77EC"/>
    <w:multiLevelType w:val="hybridMultilevel"/>
    <w:tmpl w:val="D082BFCA"/>
    <w:lvl w:ilvl="0" w:tplc="5AB06564">
      <w:start w:val="1"/>
      <w:numFmt w:val="bullet"/>
      <w:lvlText w:val="–"/>
      <w:lvlJc w:val="left"/>
      <w:pPr>
        <w:ind w:left="211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2C9EFE56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CC463B9C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52C84280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A6F2401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470AD09C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AE1CD73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CBB094E8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2940C17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103B02"/>
    <w:multiLevelType w:val="hybridMultilevel"/>
    <w:tmpl w:val="1D8E503A"/>
    <w:lvl w:ilvl="0" w:tplc="545A816C">
      <w:start w:val="1"/>
      <w:numFmt w:val="bullet"/>
      <w:lvlText w:val="–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88F82A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76A8FA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514F220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3A2A9F8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AA09264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741EAC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F2B890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4E65B8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F945A11"/>
    <w:multiLevelType w:val="hybridMultilevel"/>
    <w:tmpl w:val="F5D4519C"/>
    <w:lvl w:ilvl="0" w:tplc="4D1CC2CC">
      <w:start w:val="1"/>
      <w:numFmt w:val="bullet"/>
      <w:lvlText w:val="*"/>
      <w:lvlJc w:val="left"/>
      <w:pPr>
        <w:ind w:left="346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B55AC434">
      <w:start w:val="1"/>
      <w:numFmt w:val="bullet"/>
      <w:lvlText w:val="o"/>
      <w:lvlJc w:val="left"/>
      <w:pPr>
        <w:ind w:left="116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750EFE6E">
      <w:start w:val="1"/>
      <w:numFmt w:val="bullet"/>
      <w:lvlText w:val="▪"/>
      <w:lvlJc w:val="left"/>
      <w:pPr>
        <w:ind w:left="188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8AA8E6DA">
      <w:start w:val="1"/>
      <w:numFmt w:val="bullet"/>
      <w:lvlText w:val="•"/>
      <w:lvlJc w:val="left"/>
      <w:pPr>
        <w:ind w:left="260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C2D060BC">
      <w:start w:val="1"/>
      <w:numFmt w:val="bullet"/>
      <w:lvlText w:val="o"/>
      <w:lvlJc w:val="left"/>
      <w:pPr>
        <w:ind w:left="332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971EF5EE">
      <w:start w:val="1"/>
      <w:numFmt w:val="bullet"/>
      <w:lvlText w:val="▪"/>
      <w:lvlJc w:val="left"/>
      <w:pPr>
        <w:ind w:left="404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67F0D40E">
      <w:start w:val="1"/>
      <w:numFmt w:val="bullet"/>
      <w:lvlText w:val="•"/>
      <w:lvlJc w:val="left"/>
      <w:pPr>
        <w:ind w:left="476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A1BC2AB6">
      <w:start w:val="1"/>
      <w:numFmt w:val="bullet"/>
      <w:lvlText w:val="o"/>
      <w:lvlJc w:val="left"/>
      <w:pPr>
        <w:ind w:left="548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DBE2F7A2">
      <w:start w:val="1"/>
      <w:numFmt w:val="bullet"/>
      <w:lvlText w:val="▪"/>
      <w:lvlJc w:val="left"/>
      <w:pPr>
        <w:ind w:left="620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C307F9"/>
    <w:multiLevelType w:val="hybridMultilevel"/>
    <w:tmpl w:val="39F273AE"/>
    <w:lvl w:ilvl="0" w:tplc="074C427C">
      <w:numFmt w:val="bullet"/>
      <w:lvlText w:val="-"/>
      <w:lvlJc w:val="left"/>
      <w:pPr>
        <w:ind w:left="912" w:hanging="360"/>
      </w:pPr>
      <w:rPr>
        <w:rFonts w:ascii="Calibri" w:eastAsia="Calibri" w:hAnsi="Calibri" w:cs="Calibri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D1AA6"/>
    <w:multiLevelType w:val="hybridMultilevel"/>
    <w:tmpl w:val="053C3488"/>
    <w:lvl w:ilvl="0" w:tplc="D2ACABEE">
      <w:start w:val="1"/>
      <w:numFmt w:val="bullet"/>
      <w:lvlText w:val="–"/>
      <w:lvlJc w:val="left"/>
      <w:pPr>
        <w:ind w:left="70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6F69AFE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B29562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F1EF74E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A0B362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EDE29E2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114606E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C960D36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1AC170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1C348B"/>
    <w:multiLevelType w:val="hybridMultilevel"/>
    <w:tmpl w:val="8AD6C3C4"/>
    <w:lvl w:ilvl="0" w:tplc="D47E8198">
      <w:start w:val="1"/>
      <w:numFmt w:val="bullet"/>
      <w:lvlText w:val="–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C925FF0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8ACB2E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2C99D8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61A317A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8AD6FC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A128248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CA029A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0A1FAA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D604E6"/>
    <w:multiLevelType w:val="hybridMultilevel"/>
    <w:tmpl w:val="1FC2A020"/>
    <w:lvl w:ilvl="0" w:tplc="8C2E54D2">
      <w:start w:val="1"/>
      <w:numFmt w:val="bullet"/>
      <w:lvlText w:val="–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F56DBA2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51E2B7A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626D90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F18B1DA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8C6BA94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CC54AC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D1615C6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009C4C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6273BA"/>
    <w:multiLevelType w:val="hybridMultilevel"/>
    <w:tmpl w:val="EC145B98"/>
    <w:lvl w:ilvl="0" w:tplc="601ED7B8">
      <w:start w:val="1"/>
      <w:numFmt w:val="bullet"/>
      <w:lvlText w:val="–"/>
      <w:lvlJc w:val="left"/>
      <w:pPr>
        <w:ind w:left="230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46CA66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984788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94127C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36A2E0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1AD950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6ADEFA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04E508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7266196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9584DD3"/>
    <w:multiLevelType w:val="hybridMultilevel"/>
    <w:tmpl w:val="8FBA4F30"/>
    <w:lvl w:ilvl="0" w:tplc="7F72D67A">
      <w:numFmt w:val="bullet"/>
      <w:lvlText w:val=""/>
      <w:lvlJc w:val="left"/>
      <w:pPr>
        <w:ind w:left="912" w:hanging="360"/>
      </w:pPr>
      <w:rPr>
        <w:rFonts w:ascii="Wingdings" w:eastAsia="Calibri" w:hAnsi="Wingdings" w:cs="Calibri" w:hint="default"/>
      </w:rPr>
    </w:lvl>
    <w:lvl w:ilvl="1" w:tplc="0810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9" w15:restartNumberingAfterBreak="0">
    <w:nsid w:val="2A7B62B8"/>
    <w:multiLevelType w:val="hybridMultilevel"/>
    <w:tmpl w:val="F498FE6C"/>
    <w:lvl w:ilvl="0" w:tplc="31A8459E">
      <w:start w:val="1"/>
      <w:numFmt w:val="decimal"/>
      <w:lvlText w:val="%1."/>
      <w:lvlJc w:val="left"/>
      <w:pPr>
        <w:ind w:left="2495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1F07EF2">
      <w:start w:val="1"/>
      <w:numFmt w:val="lowerLetter"/>
      <w:lvlText w:val="%2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7C7426">
      <w:start w:val="1"/>
      <w:numFmt w:val="lowerRoman"/>
      <w:lvlText w:val="%3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76E585C">
      <w:start w:val="1"/>
      <w:numFmt w:val="decimal"/>
      <w:lvlText w:val="%4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D08F64">
      <w:start w:val="1"/>
      <w:numFmt w:val="lowerLetter"/>
      <w:lvlText w:val="%5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756BABA">
      <w:start w:val="1"/>
      <w:numFmt w:val="lowerRoman"/>
      <w:lvlText w:val="%6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6FA66">
      <w:start w:val="1"/>
      <w:numFmt w:val="decimal"/>
      <w:lvlText w:val="%7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549092">
      <w:start w:val="1"/>
      <w:numFmt w:val="lowerLetter"/>
      <w:lvlText w:val="%8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820E36">
      <w:start w:val="1"/>
      <w:numFmt w:val="lowerRoman"/>
      <w:lvlText w:val="%9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0044FE3"/>
    <w:multiLevelType w:val="hybridMultilevel"/>
    <w:tmpl w:val="DFE8712C"/>
    <w:lvl w:ilvl="0" w:tplc="33E075E6">
      <w:start w:val="1"/>
      <w:numFmt w:val="bullet"/>
      <w:lvlText w:val="–"/>
      <w:lvlJc w:val="left"/>
      <w:pPr>
        <w:ind w:left="230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34069E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D2C48C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C43F2E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2C49BB2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748A338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0CA1D38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5B2A328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10CBDE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4BA0826"/>
    <w:multiLevelType w:val="hybridMultilevel"/>
    <w:tmpl w:val="99A84CC0"/>
    <w:lvl w:ilvl="0" w:tplc="E690A234">
      <w:start w:val="1"/>
      <w:numFmt w:val="bullet"/>
      <w:lvlText w:val="–"/>
      <w:lvlJc w:val="left"/>
      <w:pPr>
        <w:ind w:left="178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2B8C150C">
      <w:start w:val="1"/>
      <w:numFmt w:val="bullet"/>
      <w:lvlText w:val="o"/>
      <w:lvlJc w:val="left"/>
      <w:pPr>
        <w:ind w:left="265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BC14045A">
      <w:start w:val="1"/>
      <w:numFmt w:val="bullet"/>
      <w:lvlText w:val="▪"/>
      <w:lvlJc w:val="left"/>
      <w:pPr>
        <w:ind w:left="337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648EFCBA">
      <w:start w:val="1"/>
      <w:numFmt w:val="bullet"/>
      <w:lvlText w:val="•"/>
      <w:lvlJc w:val="left"/>
      <w:pPr>
        <w:ind w:left="409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FA0407C0">
      <w:start w:val="1"/>
      <w:numFmt w:val="bullet"/>
      <w:lvlText w:val="o"/>
      <w:lvlJc w:val="left"/>
      <w:pPr>
        <w:ind w:left="481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B77A34D6">
      <w:start w:val="1"/>
      <w:numFmt w:val="bullet"/>
      <w:lvlText w:val="▪"/>
      <w:lvlJc w:val="left"/>
      <w:pPr>
        <w:ind w:left="553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86785322">
      <w:start w:val="1"/>
      <w:numFmt w:val="bullet"/>
      <w:lvlText w:val="•"/>
      <w:lvlJc w:val="left"/>
      <w:pPr>
        <w:ind w:left="625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ACB6402C">
      <w:start w:val="1"/>
      <w:numFmt w:val="bullet"/>
      <w:lvlText w:val="o"/>
      <w:lvlJc w:val="left"/>
      <w:pPr>
        <w:ind w:left="697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5D0C1B9A">
      <w:start w:val="1"/>
      <w:numFmt w:val="bullet"/>
      <w:lvlText w:val="▪"/>
      <w:lvlJc w:val="left"/>
      <w:pPr>
        <w:ind w:left="769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7C96760"/>
    <w:multiLevelType w:val="hybridMultilevel"/>
    <w:tmpl w:val="21F4EAB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0B46E9"/>
    <w:multiLevelType w:val="hybridMultilevel"/>
    <w:tmpl w:val="4142EB42"/>
    <w:lvl w:ilvl="0" w:tplc="C12E7692">
      <w:start w:val="1"/>
      <w:numFmt w:val="decimal"/>
      <w:lvlText w:val="%1."/>
      <w:lvlJc w:val="left"/>
      <w:pPr>
        <w:ind w:left="2495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DE0D0A2">
      <w:start w:val="1"/>
      <w:numFmt w:val="lowerLetter"/>
      <w:lvlText w:val="%2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CC3140">
      <w:start w:val="1"/>
      <w:numFmt w:val="lowerRoman"/>
      <w:lvlText w:val="%3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680B6C">
      <w:start w:val="1"/>
      <w:numFmt w:val="decimal"/>
      <w:lvlText w:val="%4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E09B24">
      <w:start w:val="1"/>
      <w:numFmt w:val="lowerLetter"/>
      <w:lvlText w:val="%5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10CDD8">
      <w:start w:val="1"/>
      <w:numFmt w:val="lowerRoman"/>
      <w:lvlText w:val="%6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8E9982">
      <w:start w:val="1"/>
      <w:numFmt w:val="decimal"/>
      <w:lvlText w:val="%7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6A6FE44">
      <w:start w:val="1"/>
      <w:numFmt w:val="lowerLetter"/>
      <w:lvlText w:val="%8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DE808A">
      <w:start w:val="1"/>
      <w:numFmt w:val="lowerRoman"/>
      <w:lvlText w:val="%9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F5E4243"/>
    <w:multiLevelType w:val="hybridMultilevel"/>
    <w:tmpl w:val="820A48F4"/>
    <w:lvl w:ilvl="0" w:tplc="45FAE6E0">
      <w:start w:val="1"/>
      <w:numFmt w:val="bullet"/>
      <w:lvlText w:val="–"/>
      <w:lvlJc w:val="left"/>
      <w:pPr>
        <w:ind w:left="230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6EC2E6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064490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688BDCC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8B66424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FE8BDA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EADB38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BAB066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94A9D4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FB53F89"/>
    <w:multiLevelType w:val="hybridMultilevel"/>
    <w:tmpl w:val="769010FA"/>
    <w:lvl w:ilvl="0" w:tplc="A6405B8C">
      <w:start w:val="1"/>
      <w:numFmt w:val="bullet"/>
      <w:lvlText w:val="–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18675A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C247D8A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421D78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A684E50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4FEB69A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19E7452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B34F88C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616282E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3DA5717"/>
    <w:multiLevelType w:val="hybridMultilevel"/>
    <w:tmpl w:val="2772C7F4"/>
    <w:lvl w:ilvl="0" w:tplc="4D1CC2CC">
      <w:start w:val="1"/>
      <w:numFmt w:val="bullet"/>
      <w:lvlText w:val="*"/>
      <w:lvlJc w:val="left"/>
      <w:pPr>
        <w:ind w:left="770" w:hanging="360"/>
      </w:pPr>
      <w:rPr>
        <w:rFonts w:ascii="Wingdings 2" w:eastAsia="Wingdings 2" w:hAnsi="Wingdings 2" w:cs="Wingdings 2" w:hint="default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08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44164C2C"/>
    <w:multiLevelType w:val="hybridMultilevel"/>
    <w:tmpl w:val="CF72E102"/>
    <w:lvl w:ilvl="0" w:tplc="CE4495D8">
      <w:start w:val="1"/>
      <w:numFmt w:val="bullet"/>
      <w:lvlText w:val="–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F024219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BAA4994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944C9AB6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B74A1670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18B2E0F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D58AB58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5232CEB0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EB3857E2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7525993"/>
    <w:multiLevelType w:val="hybridMultilevel"/>
    <w:tmpl w:val="615A3CD8"/>
    <w:lvl w:ilvl="0" w:tplc="A58C9882">
      <w:start w:val="1"/>
      <w:numFmt w:val="bullet"/>
      <w:lvlText w:val="–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6B06392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6B211BA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D02DCE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58A986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8E49034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7A2974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6E42B46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22DB86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9DB0C3F"/>
    <w:multiLevelType w:val="hybridMultilevel"/>
    <w:tmpl w:val="89B8D3CA"/>
    <w:lvl w:ilvl="0" w:tplc="4D1CC2CC">
      <w:start w:val="1"/>
      <w:numFmt w:val="bullet"/>
      <w:lvlText w:val="*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0136F8"/>
    <w:multiLevelType w:val="hybridMultilevel"/>
    <w:tmpl w:val="1C182844"/>
    <w:lvl w:ilvl="0" w:tplc="43E05E7C">
      <w:start w:val="1"/>
      <w:numFmt w:val="decimal"/>
      <w:lvlText w:val="%1."/>
      <w:lvlJc w:val="left"/>
      <w:pPr>
        <w:ind w:left="26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25B26EB4">
      <w:start w:val="1"/>
      <w:numFmt w:val="lowerLetter"/>
      <w:lvlText w:val="%2"/>
      <w:lvlJc w:val="left"/>
      <w:pPr>
        <w:ind w:left="1160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528C50AE">
      <w:start w:val="1"/>
      <w:numFmt w:val="lowerRoman"/>
      <w:lvlText w:val="%3"/>
      <w:lvlJc w:val="left"/>
      <w:pPr>
        <w:ind w:left="1880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B8C86DE8">
      <w:start w:val="1"/>
      <w:numFmt w:val="decimal"/>
      <w:lvlText w:val="%4"/>
      <w:lvlJc w:val="left"/>
      <w:pPr>
        <w:ind w:left="2600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CD468BFE">
      <w:start w:val="1"/>
      <w:numFmt w:val="lowerLetter"/>
      <w:lvlText w:val="%5"/>
      <w:lvlJc w:val="left"/>
      <w:pPr>
        <w:ind w:left="3320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FC3AE1CC">
      <w:start w:val="1"/>
      <w:numFmt w:val="lowerRoman"/>
      <w:lvlText w:val="%6"/>
      <w:lvlJc w:val="left"/>
      <w:pPr>
        <w:ind w:left="4040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FB0CADA2">
      <w:start w:val="1"/>
      <w:numFmt w:val="decimal"/>
      <w:lvlText w:val="%7"/>
      <w:lvlJc w:val="left"/>
      <w:pPr>
        <w:ind w:left="4760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99A6EE32">
      <w:start w:val="1"/>
      <w:numFmt w:val="lowerLetter"/>
      <w:lvlText w:val="%8"/>
      <w:lvlJc w:val="left"/>
      <w:pPr>
        <w:ind w:left="5480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A5D8DF9E">
      <w:start w:val="1"/>
      <w:numFmt w:val="lowerRoman"/>
      <w:lvlText w:val="%9"/>
      <w:lvlJc w:val="left"/>
      <w:pPr>
        <w:ind w:left="6200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4E92552"/>
    <w:multiLevelType w:val="hybridMultilevel"/>
    <w:tmpl w:val="F782C5F0"/>
    <w:lvl w:ilvl="0" w:tplc="1B3AE4AA">
      <w:start w:val="1"/>
      <w:numFmt w:val="bullet"/>
      <w:lvlText w:val="–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13D4FD0A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2DDE02CA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465EE1C6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E9A874F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B5AAC9CE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956A869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C06A4FE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F2C8897A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8C13899"/>
    <w:multiLevelType w:val="hybridMultilevel"/>
    <w:tmpl w:val="03A4F880"/>
    <w:lvl w:ilvl="0" w:tplc="D47E8198">
      <w:start w:val="1"/>
      <w:numFmt w:val="bullet"/>
      <w:lvlText w:val="–"/>
      <w:lvlJc w:val="left"/>
      <w:pPr>
        <w:ind w:left="230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AF44812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48B95C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58024A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B20E1A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904D80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AC9B8C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C25A76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4F66F90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9817F63"/>
    <w:multiLevelType w:val="hybridMultilevel"/>
    <w:tmpl w:val="8B828C78"/>
    <w:lvl w:ilvl="0" w:tplc="72B4E282">
      <w:start w:val="1"/>
      <w:numFmt w:val="bullet"/>
      <w:lvlText w:val="–"/>
      <w:lvlJc w:val="left"/>
      <w:pPr>
        <w:ind w:left="230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786CCF8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8A9086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35EFA20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80C484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620940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F6A472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3EBAB0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263454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A93910"/>
    <w:multiLevelType w:val="hybridMultilevel"/>
    <w:tmpl w:val="AA7831E6"/>
    <w:lvl w:ilvl="0" w:tplc="D0947E5A">
      <w:start w:val="1"/>
      <w:numFmt w:val="bullet"/>
      <w:lvlText w:val="–"/>
      <w:lvlJc w:val="left"/>
      <w:pPr>
        <w:ind w:left="230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2E94E4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804F54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8CDDF4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15C1DB6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E96FC12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CCE2EAA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05CB926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5B45EA4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E01086F"/>
    <w:multiLevelType w:val="hybridMultilevel"/>
    <w:tmpl w:val="873EBE88"/>
    <w:lvl w:ilvl="0" w:tplc="4D1CC2CC">
      <w:start w:val="1"/>
      <w:numFmt w:val="bullet"/>
      <w:lvlText w:val="*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F06E92"/>
    <w:multiLevelType w:val="hybridMultilevel"/>
    <w:tmpl w:val="55307E60"/>
    <w:lvl w:ilvl="0" w:tplc="AC140182">
      <w:start w:val="1"/>
      <w:numFmt w:val="decimal"/>
      <w:lvlText w:val="%1."/>
      <w:lvlJc w:val="left"/>
      <w:pPr>
        <w:ind w:left="2495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605B8E">
      <w:start w:val="1"/>
      <w:numFmt w:val="lowerLetter"/>
      <w:lvlText w:val="%2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D4AFB0">
      <w:start w:val="1"/>
      <w:numFmt w:val="lowerRoman"/>
      <w:lvlText w:val="%3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5840DC">
      <w:start w:val="1"/>
      <w:numFmt w:val="decimal"/>
      <w:lvlText w:val="%4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7EE3C8">
      <w:start w:val="1"/>
      <w:numFmt w:val="lowerLetter"/>
      <w:lvlText w:val="%5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88EC5E">
      <w:start w:val="1"/>
      <w:numFmt w:val="lowerRoman"/>
      <w:lvlText w:val="%6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AAF304">
      <w:start w:val="1"/>
      <w:numFmt w:val="decimal"/>
      <w:lvlText w:val="%7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766F48E">
      <w:start w:val="1"/>
      <w:numFmt w:val="lowerLetter"/>
      <w:lvlText w:val="%8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3A89880">
      <w:start w:val="1"/>
      <w:numFmt w:val="lowerRoman"/>
      <w:lvlText w:val="%9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1066B41"/>
    <w:multiLevelType w:val="hybridMultilevel"/>
    <w:tmpl w:val="B28E935A"/>
    <w:lvl w:ilvl="0" w:tplc="79CC1E02">
      <w:start w:val="1"/>
      <w:numFmt w:val="bullet"/>
      <w:lvlText w:val="–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4A82BAE">
      <w:start w:val="1"/>
      <w:numFmt w:val="bullet"/>
      <w:lvlText w:val="o"/>
      <w:lvlJc w:val="left"/>
      <w:pPr>
        <w:ind w:left="173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C1A2E0E">
      <w:start w:val="1"/>
      <w:numFmt w:val="bullet"/>
      <w:lvlText w:val="▪"/>
      <w:lvlJc w:val="left"/>
      <w:pPr>
        <w:ind w:left="245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16313A">
      <w:start w:val="1"/>
      <w:numFmt w:val="bullet"/>
      <w:lvlText w:val="•"/>
      <w:lvlJc w:val="left"/>
      <w:pPr>
        <w:ind w:left="317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56E3BC6">
      <w:start w:val="1"/>
      <w:numFmt w:val="bullet"/>
      <w:lvlText w:val="o"/>
      <w:lvlJc w:val="left"/>
      <w:pPr>
        <w:ind w:left="389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E6C97E6">
      <w:start w:val="1"/>
      <w:numFmt w:val="bullet"/>
      <w:lvlText w:val="▪"/>
      <w:lvlJc w:val="left"/>
      <w:pPr>
        <w:ind w:left="461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FF0BDB4">
      <w:start w:val="1"/>
      <w:numFmt w:val="bullet"/>
      <w:lvlText w:val="•"/>
      <w:lvlJc w:val="left"/>
      <w:pPr>
        <w:ind w:left="533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FA0B50">
      <w:start w:val="1"/>
      <w:numFmt w:val="bullet"/>
      <w:lvlText w:val="o"/>
      <w:lvlJc w:val="left"/>
      <w:pPr>
        <w:ind w:left="605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682072">
      <w:start w:val="1"/>
      <w:numFmt w:val="bullet"/>
      <w:lvlText w:val="▪"/>
      <w:lvlJc w:val="left"/>
      <w:pPr>
        <w:ind w:left="677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4F31423"/>
    <w:multiLevelType w:val="hybridMultilevel"/>
    <w:tmpl w:val="EC1ED806"/>
    <w:lvl w:ilvl="0" w:tplc="074C427C">
      <w:numFmt w:val="bullet"/>
      <w:lvlText w:val="-"/>
      <w:lvlJc w:val="left"/>
      <w:pPr>
        <w:ind w:left="912" w:hanging="360"/>
      </w:pPr>
      <w:rPr>
        <w:rFonts w:ascii="Calibri" w:eastAsia="Calibri" w:hAnsi="Calibri" w:cs="Calibri" w:hint="default"/>
      </w:rPr>
    </w:lvl>
    <w:lvl w:ilvl="1" w:tplc="0810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29" w15:restartNumberingAfterBreak="0">
    <w:nsid w:val="65CE4E28"/>
    <w:multiLevelType w:val="hybridMultilevel"/>
    <w:tmpl w:val="1F649498"/>
    <w:lvl w:ilvl="0" w:tplc="2B22FFA4">
      <w:start w:val="1"/>
      <w:numFmt w:val="decimal"/>
      <w:lvlText w:val="%1."/>
      <w:lvlJc w:val="left"/>
      <w:pPr>
        <w:ind w:left="2495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220FF86">
      <w:start w:val="1"/>
      <w:numFmt w:val="lowerLetter"/>
      <w:lvlText w:val="%2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F6820B6">
      <w:start w:val="1"/>
      <w:numFmt w:val="lowerRoman"/>
      <w:lvlText w:val="%3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150A3EC">
      <w:start w:val="1"/>
      <w:numFmt w:val="decimal"/>
      <w:lvlText w:val="%4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A4841F2">
      <w:start w:val="1"/>
      <w:numFmt w:val="lowerLetter"/>
      <w:lvlText w:val="%5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46C4896">
      <w:start w:val="1"/>
      <w:numFmt w:val="lowerRoman"/>
      <w:lvlText w:val="%6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3E433D4">
      <w:start w:val="1"/>
      <w:numFmt w:val="decimal"/>
      <w:lvlText w:val="%7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6C2392">
      <w:start w:val="1"/>
      <w:numFmt w:val="lowerLetter"/>
      <w:lvlText w:val="%8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52A3298">
      <w:start w:val="1"/>
      <w:numFmt w:val="lowerRoman"/>
      <w:lvlText w:val="%9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FB36BFA"/>
    <w:multiLevelType w:val="hybridMultilevel"/>
    <w:tmpl w:val="33B88A7C"/>
    <w:lvl w:ilvl="0" w:tplc="4D1CC2CC">
      <w:start w:val="1"/>
      <w:numFmt w:val="bullet"/>
      <w:lvlText w:val="*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DE51A9"/>
    <w:multiLevelType w:val="hybridMultilevel"/>
    <w:tmpl w:val="2FF64FF2"/>
    <w:lvl w:ilvl="0" w:tplc="A21ED2C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BD6EE6"/>
    <w:multiLevelType w:val="hybridMultilevel"/>
    <w:tmpl w:val="7A7EB462"/>
    <w:lvl w:ilvl="0" w:tplc="4D1CC2CC">
      <w:start w:val="1"/>
      <w:numFmt w:val="bullet"/>
      <w:lvlText w:val="*"/>
      <w:lvlJc w:val="left"/>
      <w:pPr>
        <w:ind w:left="705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0810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 w16cid:durableId="2094471525">
    <w:abstractNumId w:val="22"/>
  </w:num>
  <w:num w:numId="2" w16cid:durableId="1455904424">
    <w:abstractNumId w:val="7"/>
  </w:num>
  <w:num w:numId="3" w16cid:durableId="107353172">
    <w:abstractNumId w:val="5"/>
  </w:num>
  <w:num w:numId="4" w16cid:durableId="966936004">
    <w:abstractNumId w:val="4"/>
  </w:num>
  <w:num w:numId="5" w16cid:durableId="452557686">
    <w:abstractNumId w:val="11"/>
  </w:num>
  <w:num w:numId="6" w16cid:durableId="1403912965">
    <w:abstractNumId w:val="10"/>
  </w:num>
  <w:num w:numId="7" w16cid:durableId="1844469467">
    <w:abstractNumId w:val="14"/>
  </w:num>
  <w:num w:numId="8" w16cid:durableId="1125002656">
    <w:abstractNumId w:val="23"/>
  </w:num>
  <w:num w:numId="9" w16cid:durableId="368727314">
    <w:abstractNumId w:val="0"/>
  </w:num>
  <w:num w:numId="10" w16cid:durableId="29230614">
    <w:abstractNumId w:val="20"/>
  </w:num>
  <w:num w:numId="11" w16cid:durableId="783501821">
    <w:abstractNumId w:val="13"/>
  </w:num>
  <w:num w:numId="12" w16cid:durableId="1821800364">
    <w:abstractNumId w:val="26"/>
  </w:num>
  <w:num w:numId="13" w16cid:durableId="727069151">
    <w:abstractNumId w:val="29"/>
  </w:num>
  <w:num w:numId="14" w16cid:durableId="1619097602">
    <w:abstractNumId w:val="9"/>
  </w:num>
  <w:num w:numId="15" w16cid:durableId="169684888">
    <w:abstractNumId w:val="18"/>
  </w:num>
  <w:num w:numId="16" w16cid:durableId="2101172911">
    <w:abstractNumId w:val="1"/>
  </w:num>
  <w:num w:numId="17" w16cid:durableId="1327442093">
    <w:abstractNumId w:val="27"/>
  </w:num>
  <w:num w:numId="18" w16cid:durableId="940919728">
    <w:abstractNumId w:val="6"/>
  </w:num>
  <w:num w:numId="19" w16cid:durableId="1582371722">
    <w:abstractNumId w:val="15"/>
  </w:num>
  <w:num w:numId="20" w16cid:durableId="362250179">
    <w:abstractNumId w:val="24"/>
  </w:num>
  <w:num w:numId="21" w16cid:durableId="880091388">
    <w:abstractNumId w:val="2"/>
  </w:num>
  <w:num w:numId="22" w16cid:durableId="913244374">
    <w:abstractNumId w:val="21"/>
  </w:num>
  <w:num w:numId="23" w16cid:durableId="35588072">
    <w:abstractNumId w:val="17"/>
  </w:num>
  <w:num w:numId="24" w16cid:durableId="970088446">
    <w:abstractNumId w:val="19"/>
  </w:num>
  <w:num w:numId="25" w16cid:durableId="1134367020">
    <w:abstractNumId w:val="30"/>
  </w:num>
  <w:num w:numId="26" w16cid:durableId="1683162204">
    <w:abstractNumId w:val="16"/>
  </w:num>
  <w:num w:numId="27" w16cid:durableId="639504390">
    <w:abstractNumId w:val="12"/>
  </w:num>
  <w:num w:numId="28" w16cid:durableId="1619024538">
    <w:abstractNumId w:val="12"/>
  </w:num>
  <w:num w:numId="29" w16cid:durableId="894007593">
    <w:abstractNumId w:val="8"/>
  </w:num>
  <w:num w:numId="30" w16cid:durableId="126167784">
    <w:abstractNumId w:val="28"/>
  </w:num>
  <w:num w:numId="31" w16cid:durableId="1065839423">
    <w:abstractNumId w:val="25"/>
  </w:num>
  <w:num w:numId="32" w16cid:durableId="75827857">
    <w:abstractNumId w:val="32"/>
  </w:num>
  <w:num w:numId="33" w16cid:durableId="46884284">
    <w:abstractNumId w:val="3"/>
  </w:num>
  <w:num w:numId="34" w16cid:durableId="68173600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0A1"/>
    <w:rsid w:val="00000B08"/>
    <w:rsid w:val="00001F1D"/>
    <w:rsid w:val="0000380D"/>
    <w:rsid w:val="00005911"/>
    <w:rsid w:val="00036D7F"/>
    <w:rsid w:val="00037B9F"/>
    <w:rsid w:val="00041AA7"/>
    <w:rsid w:val="0004666F"/>
    <w:rsid w:val="000624BC"/>
    <w:rsid w:val="000633B7"/>
    <w:rsid w:val="000711A9"/>
    <w:rsid w:val="0008245C"/>
    <w:rsid w:val="000826AB"/>
    <w:rsid w:val="000A6EEC"/>
    <w:rsid w:val="000B02EA"/>
    <w:rsid w:val="000B0A41"/>
    <w:rsid w:val="000B4225"/>
    <w:rsid w:val="000C1DB1"/>
    <w:rsid w:val="000C5167"/>
    <w:rsid w:val="000C70EF"/>
    <w:rsid w:val="000D2214"/>
    <w:rsid w:val="000D5A98"/>
    <w:rsid w:val="000E085C"/>
    <w:rsid w:val="000E62A6"/>
    <w:rsid w:val="000F7D2D"/>
    <w:rsid w:val="00104AB8"/>
    <w:rsid w:val="00117748"/>
    <w:rsid w:val="00122A46"/>
    <w:rsid w:val="00124EC2"/>
    <w:rsid w:val="00143AF8"/>
    <w:rsid w:val="0015479D"/>
    <w:rsid w:val="00155EC7"/>
    <w:rsid w:val="001701EF"/>
    <w:rsid w:val="00181B8D"/>
    <w:rsid w:val="00186A22"/>
    <w:rsid w:val="00186AB5"/>
    <w:rsid w:val="00196570"/>
    <w:rsid w:val="001A087D"/>
    <w:rsid w:val="001A6562"/>
    <w:rsid w:val="001D1843"/>
    <w:rsid w:val="001F3E1A"/>
    <w:rsid w:val="0020489A"/>
    <w:rsid w:val="00206FF9"/>
    <w:rsid w:val="00210AF4"/>
    <w:rsid w:val="0021299F"/>
    <w:rsid w:val="00215BFE"/>
    <w:rsid w:val="00215DF0"/>
    <w:rsid w:val="00227857"/>
    <w:rsid w:val="00227904"/>
    <w:rsid w:val="00230E03"/>
    <w:rsid w:val="00231758"/>
    <w:rsid w:val="00233602"/>
    <w:rsid w:val="00237523"/>
    <w:rsid w:val="00237F51"/>
    <w:rsid w:val="00242134"/>
    <w:rsid w:val="00243A66"/>
    <w:rsid w:val="00245139"/>
    <w:rsid w:val="00247C66"/>
    <w:rsid w:val="002530F9"/>
    <w:rsid w:val="00257512"/>
    <w:rsid w:val="00257D4C"/>
    <w:rsid w:val="002655A5"/>
    <w:rsid w:val="0027617B"/>
    <w:rsid w:val="00276FAB"/>
    <w:rsid w:val="00281CC9"/>
    <w:rsid w:val="002965E0"/>
    <w:rsid w:val="002A1CF8"/>
    <w:rsid w:val="002B05A2"/>
    <w:rsid w:val="002B5492"/>
    <w:rsid w:val="002B6246"/>
    <w:rsid w:val="002B6CA9"/>
    <w:rsid w:val="002F3865"/>
    <w:rsid w:val="00302040"/>
    <w:rsid w:val="003103F1"/>
    <w:rsid w:val="00310B2E"/>
    <w:rsid w:val="00310F7F"/>
    <w:rsid w:val="00320212"/>
    <w:rsid w:val="00323075"/>
    <w:rsid w:val="0032482B"/>
    <w:rsid w:val="00325926"/>
    <w:rsid w:val="00330857"/>
    <w:rsid w:val="0033422F"/>
    <w:rsid w:val="00342E8B"/>
    <w:rsid w:val="0035410E"/>
    <w:rsid w:val="003560E0"/>
    <w:rsid w:val="003570BC"/>
    <w:rsid w:val="00366729"/>
    <w:rsid w:val="00394BDE"/>
    <w:rsid w:val="003A4BCA"/>
    <w:rsid w:val="003A6BC3"/>
    <w:rsid w:val="003B5413"/>
    <w:rsid w:val="003B5436"/>
    <w:rsid w:val="003B6896"/>
    <w:rsid w:val="003C5AC6"/>
    <w:rsid w:val="003C6585"/>
    <w:rsid w:val="003E1182"/>
    <w:rsid w:val="003E382A"/>
    <w:rsid w:val="003E7903"/>
    <w:rsid w:val="00400307"/>
    <w:rsid w:val="004048EA"/>
    <w:rsid w:val="0041408A"/>
    <w:rsid w:val="004145AF"/>
    <w:rsid w:val="004171D4"/>
    <w:rsid w:val="0042207F"/>
    <w:rsid w:val="0044367B"/>
    <w:rsid w:val="004564A6"/>
    <w:rsid w:val="0046028F"/>
    <w:rsid w:val="0046386C"/>
    <w:rsid w:val="00476F7A"/>
    <w:rsid w:val="00490EF8"/>
    <w:rsid w:val="004942B2"/>
    <w:rsid w:val="004B43F8"/>
    <w:rsid w:val="004C21C0"/>
    <w:rsid w:val="004D0C31"/>
    <w:rsid w:val="004D50DC"/>
    <w:rsid w:val="004E0963"/>
    <w:rsid w:val="004E3CE5"/>
    <w:rsid w:val="004E4D35"/>
    <w:rsid w:val="004F02FF"/>
    <w:rsid w:val="005021BD"/>
    <w:rsid w:val="00514208"/>
    <w:rsid w:val="00517CB1"/>
    <w:rsid w:val="0052119E"/>
    <w:rsid w:val="005251ED"/>
    <w:rsid w:val="00534D9B"/>
    <w:rsid w:val="00541989"/>
    <w:rsid w:val="00543C2C"/>
    <w:rsid w:val="00543F9E"/>
    <w:rsid w:val="00565204"/>
    <w:rsid w:val="00582D65"/>
    <w:rsid w:val="00583D08"/>
    <w:rsid w:val="00593F31"/>
    <w:rsid w:val="005A33E6"/>
    <w:rsid w:val="005A382A"/>
    <w:rsid w:val="005A592A"/>
    <w:rsid w:val="005A59CE"/>
    <w:rsid w:val="005A5F77"/>
    <w:rsid w:val="005B2EBF"/>
    <w:rsid w:val="005C0F83"/>
    <w:rsid w:val="005C53A4"/>
    <w:rsid w:val="005D10A1"/>
    <w:rsid w:val="005D39EF"/>
    <w:rsid w:val="005D5DCB"/>
    <w:rsid w:val="005E1902"/>
    <w:rsid w:val="005E7370"/>
    <w:rsid w:val="005F2F44"/>
    <w:rsid w:val="005F434A"/>
    <w:rsid w:val="00617149"/>
    <w:rsid w:val="00617FD2"/>
    <w:rsid w:val="006312A1"/>
    <w:rsid w:val="006322B3"/>
    <w:rsid w:val="00637813"/>
    <w:rsid w:val="00642681"/>
    <w:rsid w:val="006431DC"/>
    <w:rsid w:val="00644F8D"/>
    <w:rsid w:val="00651D91"/>
    <w:rsid w:val="00682E80"/>
    <w:rsid w:val="006970EC"/>
    <w:rsid w:val="006A071F"/>
    <w:rsid w:val="006A0BCD"/>
    <w:rsid w:val="006A0D77"/>
    <w:rsid w:val="006A2983"/>
    <w:rsid w:val="006A7A28"/>
    <w:rsid w:val="006B22DB"/>
    <w:rsid w:val="006C56DD"/>
    <w:rsid w:val="006C57A2"/>
    <w:rsid w:val="006C797E"/>
    <w:rsid w:val="006D4602"/>
    <w:rsid w:val="006E4353"/>
    <w:rsid w:val="006E718E"/>
    <w:rsid w:val="006F028F"/>
    <w:rsid w:val="006F2861"/>
    <w:rsid w:val="006F7F3D"/>
    <w:rsid w:val="007038E2"/>
    <w:rsid w:val="007126E8"/>
    <w:rsid w:val="0072153C"/>
    <w:rsid w:val="00731F44"/>
    <w:rsid w:val="00744E6E"/>
    <w:rsid w:val="00755A31"/>
    <w:rsid w:val="007578E8"/>
    <w:rsid w:val="00767F21"/>
    <w:rsid w:val="0077120A"/>
    <w:rsid w:val="00780F06"/>
    <w:rsid w:val="0078745D"/>
    <w:rsid w:val="00792E46"/>
    <w:rsid w:val="00797F2C"/>
    <w:rsid w:val="007B09B5"/>
    <w:rsid w:val="007B6842"/>
    <w:rsid w:val="007C3DC6"/>
    <w:rsid w:val="007C3EBF"/>
    <w:rsid w:val="007D295A"/>
    <w:rsid w:val="007D77CE"/>
    <w:rsid w:val="007E3270"/>
    <w:rsid w:val="007E6166"/>
    <w:rsid w:val="007E6A81"/>
    <w:rsid w:val="007F19DC"/>
    <w:rsid w:val="008028D0"/>
    <w:rsid w:val="00805A0F"/>
    <w:rsid w:val="0080718C"/>
    <w:rsid w:val="00820034"/>
    <w:rsid w:val="00827FF9"/>
    <w:rsid w:val="008371D7"/>
    <w:rsid w:val="0085689E"/>
    <w:rsid w:val="00870409"/>
    <w:rsid w:val="0087087C"/>
    <w:rsid w:val="00873414"/>
    <w:rsid w:val="00881EB2"/>
    <w:rsid w:val="0088484D"/>
    <w:rsid w:val="008857B2"/>
    <w:rsid w:val="00887D6C"/>
    <w:rsid w:val="008B72B7"/>
    <w:rsid w:val="008B7DE5"/>
    <w:rsid w:val="008C1411"/>
    <w:rsid w:val="008C3939"/>
    <w:rsid w:val="008C5C9E"/>
    <w:rsid w:val="008C6954"/>
    <w:rsid w:val="008E2DB0"/>
    <w:rsid w:val="008E2DD2"/>
    <w:rsid w:val="008E72D9"/>
    <w:rsid w:val="008F015A"/>
    <w:rsid w:val="008F3BE9"/>
    <w:rsid w:val="00904D42"/>
    <w:rsid w:val="00905A60"/>
    <w:rsid w:val="00950803"/>
    <w:rsid w:val="00953720"/>
    <w:rsid w:val="00957525"/>
    <w:rsid w:val="00963963"/>
    <w:rsid w:val="00965EEA"/>
    <w:rsid w:val="00982E9D"/>
    <w:rsid w:val="00984D30"/>
    <w:rsid w:val="00987918"/>
    <w:rsid w:val="00990367"/>
    <w:rsid w:val="00993408"/>
    <w:rsid w:val="009A10D3"/>
    <w:rsid w:val="009A18E0"/>
    <w:rsid w:val="009A25ED"/>
    <w:rsid w:val="009A5F85"/>
    <w:rsid w:val="009B6679"/>
    <w:rsid w:val="009B7ED1"/>
    <w:rsid w:val="009C4A77"/>
    <w:rsid w:val="009D08AE"/>
    <w:rsid w:val="009D4E06"/>
    <w:rsid w:val="009E139E"/>
    <w:rsid w:val="009E4E42"/>
    <w:rsid w:val="009E7F3A"/>
    <w:rsid w:val="009F086C"/>
    <w:rsid w:val="00A048A5"/>
    <w:rsid w:val="00A10DE9"/>
    <w:rsid w:val="00A17C41"/>
    <w:rsid w:val="00A2143A"/>
    <w:rsid w:val="00A2577D"/>
    <w:rsid w:val="00A301DA"/>
    <w:rsid w:val="00A362A1"/>
    <w:rsid w:val="00A37655"/>
    <w:rsid w:val="00A377EB"/>
    <w:rsid w:val="00A37DAA"/>
    <w:rsid w:val="00A723BD"/>
    <w:rsid w:val="00A73821"/>
    <w:rsid w:val="00A81F25"/>
    <w:rsid w:val="00A87354"/>
    <w:rsid w:val="00A97BC1"/>
    <w:rsid w:val="00AA3946"/>
    <w:rsid w:val="00AB4991"/>
    <w:rsid w:val="00AC400C"/>
    <w:rsid w:val="00AC72F9"/>
    <w:rsid w:val="00AD10A5"/>
    <w:rsid w:val="00AD72AE"/>
    <w:rsid w:val="00AD789F"/>
    <w:rsid w:val="00AE4AFA"/>
    <w:rsid w:val="00AE5C95"/>
    <w:rsid w:val="00AE5DDC"/>
    <w:rsid w:val="00B03ACA"/>
    <w:rsid w:val="00B04BEF"/>
    <w:rsid w:val="00B056FD"/>
    <w:rsid w:val="00B06577"/>
    <w:rsid w:val="00B121C4"/>
    <w:rsid w:val="00B137ED"/>
    <w:rsid w:val="00B148EB"/>
    <w:rsid w:val="00B168C7"/>
    <w:rsid w:val="00B16E64"/>
    <w:rsid w:val="00B2057C"/>
    <w:rsid w:val="00B21457"/>
    <w:rsid w:val="00B23162"/>
    <w:rsid w:val="00B236F3"/>
    <w:rsid w:val="00B271F4"/>
    <w:rsid w:val="00B314AC"/>
    <w:rsid w:val="00B33479"/>
    <w:rsid w:val="00B3347F"/>
    <w:rsid w:val="00B54BE0"/>
    <w:rsid w:val="00B72063"/>
    <w:rsid w:val="00B755BA"/>
    <w:rsid w:val="00B85EB7"/>
    <w:rsid w:val="00BB108B"/>
    <w:rsid w:val="00BB4AD2"/>
    <w:rsid w:val="00BB5AC0"/>
    <w:rsid w:val="00BC054F"/>
    <w:rsid w:val="00BC2F15"/>
    <w:rsid w:val="00BD27FE"/>
    <w:rsid w:val="00BD6D64"/>
    <w:rsid w:val="00BF0C6F"/>
    <w:rsid w:val="00C01C03"/>
    <w:rsid w:val="00C03ACE"/>
    <w:rsid w:val="00C21BC8"/>
    <w:rsid w:val="00C22CC0"/>
    <w:rsid w:val="00C424E8"/>
    <w:rsid w:val="00C74DB3"/>
    <w:rsid w:val="00C83909"/>
    <w:rsid w:val="00C8780F"/>
    <w:rsid w:val="00C87D79"/>
    <w:rsid w:val="00CB1BC4"/>
    <w:rsid w:val="00CB4AB9"/>
    <w:rsid w:val="00CB769F"/>
    <w:rsid w:val="00CC0218"/>
    <w:rsid w:val="00CC24BA"/>
    <w:rsid w:val="00CC7660"/>
    <w:rsid w:val="00CC7789"/>
    <w:rsid w:val="00CD3771"/>
    <w:rsid w:val="00CD76F4"/>
    <w:rsid w:val="00CE3033"/>
    <w:rsid w:val="00CF4375"/>
    <w:rsid w:val="00CF7772"/>
    <w:rsid w:val="00D11BBD"/>
    <w:rsid w:val="00D25E9A"/>
    <w:rsid w:val="00D26BBE"/>
    <w:rsid w:val="00D3103F"/>
    <w:rsid w:val="00D35151"/>
    <w:rsid w:val="00D441F7"/>
    <w:rsid w:val="00D508F1"/>
    <w:rsid w:val="00D5676B"/>
    <w:rsid w:val="00D6415D"/>
    <w:rsid w:val="00D67D7B"/>
    <w:rsid w:val="00D705B4"/>
    <w:rsid w:val="00D72206"/>
    <w:rsid w:val="00D73CB2"/>
    <w:rsid w:val="00D7463B"/>
    <w:rsid w:val="00D74B3F"/>
    <w:rsid w:val="00D875BD"/>
    <w:rsid w:val="00D92D85"/>
    <w:rsid w:val="00DB0341"/>
    <w:rsid w:val="00DB08E1"/>
    <w:rsid w:val="00DB553F"/>
    <w:rsid w:val="00DC3DEC"/>
    <w:rsid w:val="00DC5CC8"/>
    <w:rsid w:val="00DD0F48"/>
    <w:rsid w:val="00DD7867"/>
    <w:rsid w:val="00DE563E"/>
    <w:rsid w:val="00DF6EB0"/>
    <w:rsid w:val="00E0574B"/>
    <w:rsid w:val="00E15AB3"/>
    <w:rsid w:val="00E17C5C"/>
    <w:rsid w:val="00E22C26"/>
    <w:rsid w:val="00E253F7"/>
    <w:rsid w:val="00E3135A"/>
    <w:rsid w:val="00E4196E"/>
    <w:rsid w:val="00E464FF"/>
    <w:rsid w:val="00E53515"/>
    <w:rsid w:val="00E5443D"/>
    <w:rsid w:val="00E55AB8"/>
    <w:rsid w:val="00E55B19"/>
    <w:rsid w:val="00E60613"/>
    <w:rsid w:val="00E60E62"/>
    <w:rsid w:val="00E62F62"/>
    <w:rsid w:val="00E814AB"/>
    <w:rsid w:val="00E915F0"/>
    <w:rsid w:val="00E93783"/>
    <w:rsid w:val="00E971E6"/>
    <w:rsid w:val="00EA4CF1"/>
    <w:rsid w:val="00EA4FD5"/>
    <w:rsid w:val="00EB1A8B"/>
    <w:rsid w:val="00EB578A"/>
    <w:rsid w:val="00EB6386"/>
    <w:rsid w:val="00EC1602"/>
    <w:rsid w:val="00ED03C3"/>
    <w:rsid w:val="00ED1876"/>
    <w:rsid w:val="00ED4F29"/>
    <w:rsid w:val="00EE2462"/>
    <w:rsid w:val="00EF700C"/>
    <w:rsid w:val="00F04A9C"/>
    <w:rsid w:val="00F050C2"/>
    <w:rsid w:val="00F20F30"/>
    <w:rsid w:val="00F2280F"/>
    <w:rsid w:val="00F429B4"/>
    <w:rsid w:val="00F54C03"/>
    <w:rsid w:val="00F56D26"/>
    <w:rsid w:val="00F57E92"/>
    <w:rsid w:val="00F649FC"/>
    <w:rsid w:val="00F6756C"/>
    <w:rsid w:val="00F809AD"/>
    <w:rsid w:val="00F80A04"/>
    <w:rsid w:val="00F8539A"/>
    <w:rsid w:val="00FA508E"/>
    <w:rsid w:val="00FA53CD"/>
    <w:rsid w:val="00FA5AE2"/>
    <w:rsid w:val="00FC09AB"/>
    <w:rsid w:val="00FC2E8C"/>
    <w:rsid w:val="00FC36F4"/>
    <w:rsid w:val="00FC7BAD"/>
    <w:rsid w:val="00FE2027"/>
    <w:rsid w:val="00FE426A"/>
    <w:rsid w:val="00FF179F"/>
    <w:rsid w:val="00FF4B8B"/>
    <w:rsid w:val="00FF6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CB6F65"/>
  <w15:docId w15:val="{1DA995CE-758F-4EC2-8AA8-B1488EFFE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CH" w:eastAsia="it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6" w:line="261" w:lineRule="auto"/>
      <w:ind w:left="2164" w:hanging="10"/>
      <w:jc w:val="both"/>
    </w:pPr>
    <w:rPr>
      <w:rFonts w:ascii="Calibri" w:eastAsia="Calibri" w:hAnsi="Calibri" w:cs="Calibri"/>
      <w:color w:val="181717"/>
      <w:sz w:val="20"/>
    </w:rPr>
  </w:style>
  <w:style w:type="paragraph" w:styleId="berschrift1">
    <w:name w:val="heading 1"/>
    <w:next w:val="Standard"/>
    <w:link w:val="berschrift1Zchn"/>
    <w:uiPriority w:val="9"/>
    <w:qFormat/>
    <w:pPr>
      <w:keepNext/>
      <w:keepLines/>
      <w:spacing w:after="0" w:line="265" w:lineRule="auto"/>
      <w:ind w:left="1597" w:hanging="10"/>
      <w:outlineLvl w:val="0"/>
    </w:pPr>
    <w:rPr>
      <w:rFonts w:ascii="Calibri" w:eastAsia="Calibri" w:hAnsi="Calibri" w:cs="Calibri"/>
      <w:b/>
      <w:color w:val="181717"/>
      <w:sz w:val="23"/>
    </w:rPr>
  </w:style>
  <w:style w:type="paragraph" w:styleId="berschrift2">
    <w:name w:val="heading 2"/>
    <w:next w:val="Standard"/>
    <w:link w:val="berschrift2Zchn"/>
    <w:uiPriority w:val="9"/>
    <w:unhideWhenUsed/>
    <w:qFormat/>
    <w:pPr>
      <w:keepNext/>
      <w:keepLines/>
      <w:spacing w:after="0" w:line="265" w:lineRule="auto"/>
      <w:ind w:left="1597" w:hanging="10"/>
      <w:outlineLvl w:val="1"/>
    </w:pPr>
    <w:rPr>
      <w:rFonts w:ascii="Calibri" w:eastAsia="Calibri" w:hAnsi="Calibri" w:cs="Calibri"/>
      <w:b/>
      <w:color w:val="181717"/>
      <w:sz w:val="23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E4E4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Pr>
      <w:rFonts w:ascii="Calibri" w:eastAsia="Calibri" w:hAnsi="Calibri" w:cs="Calibri"/>
      <w:b/>
      <w:color w:val="181717"/>
      <w:sz w:val="23"/>
    </w:rPr>
  </w:style>
  <w:style w:type="character" w:customStyle="1" w:styleId="berschrift2Zchn">
    <w:name w:val="Überschrift 2 Zchn"/>
    <w:link w:val="berschrift2"/>
    <w:rPr>
      <w:rFonts w:ascii="Calibri" w:eastAsia="Calibri" w:hAnsi="Calibri" w:cs="Calibri"/>
      <w:b/>
      <w:color w:val="181717"/>
      <w:sz w:val="23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rsid w:val="00543C2C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644F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44F8D"/>
    <w:rPr>
      <w:rFonts w:ascii="Calibri" w:eastAsia="Calibri" w:hAnsi="Calibri" w:cs="Calibri"/>
      <w:color w:val="181717"/>
      <w:sz w:val="20"/>
    </w:rPr>
  </w:style>
  <w:style w:type="table" w:styleId="Tabellenraster">
    <w:name w:val="Table Grid"/>
    <w:basedOn w:val="NormaleTabelle"/>
    <w:uiPriority w:val="39"/>
    <w:rsid w:val="00C21B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137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137ED"/>
    <w:rPr>
      <w:rFonts w:ascii="Calibri" w:eastAsia="Calibri" w:hAnsi="Calibri" w:cs="Calibri"/>
      <w:color w:val="181717"/>
      <w:sz w:val="20"/>
    </w:rPr>
  </w:style>
  <w:style w:type="character" w:styleId="Hyperlink">
    <w:name w:val="Hyperlink"/>
    <w:basedOn w:val="Absatz-Standardschriftart"/>
    <w:uiPriority w:val="99"/>
    <w:unhideWhenUsed/>
    <w:rsid w:val="00EC160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C1602"/>
    <w:rPr>
      <w:color w:val="605E5C"/>
      <w:shd w:val="clear" w:color="auto" w:fill="E1DFDD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E4E42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paragraph" w:styleId="StandardWeb">
    <w:name w:val="Normal (Web)"/>
    <w:basedOn w:val="Standard"/>
    <w:uiPriority w:val="99"/>
    <w:unhideWhenUsed/>
    <w:rsid w:val="009E4E4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srnummer">
    <w:name w:val="srnummer"/>
    <w:basedOn w:val="Standard"/>
    <w:rsid w:val="006431DC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berarbeitung">
    <w:name w:val="Revision"/>
    <w:hidden/>
    <w:uiPriority w:val="99"/>
    <w:semiHidden/>
    <w:rsid w:val="004145AF"/>
    <w:pPr>
      <w:spacing w:after="0" w:line="240" w:lineRule="auto"/>
    </w:pPr>
    <w:rPr>
      <w:rFonts w:ascii="Calibri" w:eastAsia="Calibri" w:hAnsi="Calibri" w:cs="Calibri"/>
      <w:color w:val="181717"/>
      <w:sz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27617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4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05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6B105-9CBA-49EF-96BC-CF1D99471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493</Characters>
  <Application>Microsoft Office Word</Application>
  <DocSecurity>0</DocSecurity>
  <Lines>4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DE_Codoc_Ordnerinhalt_Schnupperlehre_SW_150720.indd</vt:lpstr>
      <vt:lpstr>DE_Codoc_Ordnerinhalt_Schnupperlehre_SW_150720.indd</vt:lpstr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DE_Codoc_Ordnerinhalt_Schnupperlehre_SW_150720.indd</dc:title>
  <dc:subject/>
  <dc:creator>Natascia Di Ninno</dc:creator>
  <cp:keywords/>
  <cp:lastModifiedBy>Rolf Dürig</cp:lastModifiedBy>
  <cp:revision>11</cp:revision>
  <cp:lastPrinted>2022-04-13T09:37:00Z</cp:lastPrinted>
  <dcterms:created xsi:type="dcterms:W3CDTF">2022-09-26T14:01:00Z</dcterms:created>
  <dcterms:modified xsi:type="dcterms:W3CDTF">2022-10-02T20:48:00Z</dcterms:modified>
</cp:coreProperties>
</file>